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42A02" w14:textId="77777777" w:rsidR="004B0CE0" w:rsidRDefault="005D18E3">
      <w:bookmarkStart w:id="0" w:name="_GoBack"/>
      <w:bookmarkEnd w:id="0"/>
      <w:r>
        <w:t>Beste V</w:t>
      </w:r>
      <w:r w:rsidR="008D663B">
        <w:t>rienden van Blijde</w:t>
      </w:r>
      <w:r w:rsidR="007C034F">
        <w:t>n</w:t>
      </w:r>
      <w:r w:rsidR="008D663B">
        <w:t>stein</w:t>
      </w:r>
    </w:p>
    <w:p w14:paraId="2C842A03" w14:textId="77777777" w:rsidR="008D663B" w:rsidRDefault="008D663B"/>
    <w:p w14:paraId="2C842A04" w14:textId="77777777" w:rsidR="008D663B" w:rsidRDefault="008D663B">
      <w:r>
        <w:t xml:space="preserve">Voor u ligt </w:t>
      </w:r>
      <w:r w:rsidR="00F16D1C">
        <w:t xml:space="preserve">de nieuwsbrief met daarin </w:t>
      </w:r>
      <w:r>
        <w:t xml:space="preserve">een terugblik over </w:t>
      </w:r>
      <w:r w:rsidR="00F16D1C">
        <w:t xml:space="preserve"> de activiteiten welke </w:t>
      </w:r>
      <w:r>
        <w:t xml:space="preserve"> de vrienden het jaar</w:t>
      </w:r>
      <w:r w:rsidR="00F16D1C">
        <w:t xml:space="preserve"> 2021</w:t>
      </w:r>
      <w:r>
        <w:t xml:space="preserve"> hee</w:t>
      </w:r>
      <w:r w:rsidR="009F60DC">
        <w:t>f</w:t>
      </w:r>
      <w:r>
        <w:t>t bezig</w:t>
      </w:r>
      <w:r w:rsidR="009F60DC">
        <w:t xml:space="preserve"> </w:t>
      </w:r>
      <w:r>
        <w:t xml:space="preserve">gehouden. </w:t>
      </w:r>
    </w:p>
    <w:p w14:paraId="2C842A05" w14:textId="77777777" w:rsidR="00400A22" w:rsidRDefault="00400A22">
      <w:r>
        <w:t>Zoals u weet is 202</w:t>
      </w:r>
      <w:r w:rsidR="00F16D1C">
        <w:t>1</w:t>
      </w:r>
      <w:r>
        <w:t xml:space="preserve"> een lastig jaar geworden </w:t>
      </w:r>
      <w:r w:rsidR="00F16D1C">
        <w:t xml:space="preserve">om activiteiten te organiseren </w:t>
      </w:r>
      <w:r>
        <w:t xml:space="preserve">in verband met de corona. </w:t>
      </w:r>
      <w:r w:rsidR="00F16D1C">
        <w:t>Ondanks deze beperkingen hebben toch 4 activiteiten en een aantal doelen weten te organiseren/behalen</w:t>
      </w:r>
      <w:r w:rsidR="005D1106">
        <w:t>, dankzij uw steun</w:t>
      </w:r>
      <w:r>
        <w:t xml:space="preserve">. </w:t>
      </w:r>
      <w:r w:rsidR="005D1106">
        <w:t>Bedankt hiervoor.</w:t>
      </w:r>
    </w:p>
    <w:p w14:paraId="2C842A06" w14:textId="77777777" w:rsidR="00400A22" w:rsidRDefault="00400A22">
      <w:r>
        <w:t>Onze activiteiten in 202</w:t>
      </w:r>
      <w:r w:rsidR="00F16D1C">
        <w:t>1</w:t>
      </w:r>
      <w:r>
        <w:t xml:space="preserve"> hebben bestaan uit de volgende acties:</w:t>
      </w:r>
    </w:p>
    <w:p w14:paraId="2C842A07" w14:textId="77777777" w:rsidR="00400A22" w:rsidRDefault="00F16D1C" w:rsidP="00400A22">
      <w:pPr>
        <w:pStyle w:val="Lijstalinea"/>
        <w:numPr>
          <w:ilvl w:val="0"/>
          <w:numId w:val="2"/>
        </w:numPr>
      </w:pPr>
      <w:r>
        <w:t>In december 2020 d</w:t>
      </w:r>
      <w:r w:rsidR="00400A22">
        <w:t>eelname aan het kerstrondje,</w:t>
      </w:r>
      <w:r>
        <w:t xml:space="preserve"> hierbij zijn de foto’s getoond van onze fotowedstrijd,</w:t>
      </w:r>
      <w:r w:rsidR="00400A22">
        <w:t xml:space="preserve"> we</w:t>
      </w:r>
      <w:r>
        <w:t xml:space="preserve"> hebben</w:t>
      </w:r>
      <w:r w:rsidR="00400A22">
        <w:t xml:space="preserve"> enkele vrienden weten te werven en is er wijn verkocht. </w:t>
      </w:r>
    </w:p>
    <w:p w14:paraId="2C842A08" w14:textId="77777777" w:rsidR="00400A22" w:rsidRDefault="00F16D1C" w:rsidP="00400A22">
      <w:pPr>
        <w:pStyle w:val="Lijstalinea"/>
        <w:numPr>
          <w:ilvl w:val="0"/>
          <w:numId w:val="2"/>
        </w:numPr>
      </w:pPr>
      <w:r>
        <w:t xml:space="preserve">In januari en februari is de parkeerplaats nabij de kerk voorzien van nieuwe bestrating om zo de </w:t>
      </w:r>
      <w:r w:rsidR="009136F0">
        <w:t>toegankelijkheid</w:t>
      </w:r>
      <w:r>
        <w:t xml:space="preserve"> van de gebouwen te </w:t>
      </w:r>
      <w:r w:rsidR="009136F0">
        <w:t>waarborgen</w:t>
      </w:r>
      <w:r>
        <w:t xml:space="preserve"> voor de toekomst</w:t>
      </w:r>
      <w:r w:rsidR="009136F0">
        <w:t xml:space="preserve"> </w:t>
      </w:r>
      <w:r w:rsidR="00400A22">
        <w:t>.</w:t>
      </w:r>
      <w:r w:rsidR="009136F0">
        <w:t xml:space="preserve"> Veel dank gaat uit naar de vrijwilligers die ons hierbij hebben geholpen , het project is tot stand gekomen via een samen werking tussen de vrienden en initiatiefrijk De Wolden. </w:t>
      </w:r>
    </w:p>
    <w:p w14:paraId="2C842A09" w14:textId="77777777" w:rsidR="00400A22" w:rsidRDefault="00400A22" w:rsidP="00400A22">
      <w:pPr>
        <w:pStyle w:val="Lijstalinea"/>
        <w:numPr>
          <w:ilvl w:val="0"/>
          <w:numId w:val="2"/>
        </w:numPr>
      </w:pPr>
      <w:r>
        <w:t xml:space="preserve">Er is een doorlopende actie van Blijdenstein wijn. Deze wijn is te koop in wit en rood voor </w:t>
      </w:r>
    </w:p>
    <w:p w14:paraId="2C842A0A" w14:textId="77777777" w:rsidR="00400A22" w:rsidRDefault="00400A22" w:rsidP="00400A22">
      <w:pPr>
        <w:pStyle w:val="Lijstalinea"/>
      </w:pPr>
      <w:r>
        <w:t>€ 8,- per fles.</w:t>
      </w:r>
      <w:r w:rsidR="00E334A2">
        <w:t xml:space="preserve"> </w:t>
      </w:r>
      <w:r w:rsidR="00DB5B34">
        <w:t xml:space="preserve">U kunt deze heerlijke wijn bestellen via </w:t>
      </w:r>
      <w:hyperlink r:id="rId6" w:history="1">
        <w:r w:rsidR="00DB5B34" w:rsidRPr="00A57CB6">
          <w:rPr>
            <w:rStyle w:val="Hyperlink"/>
          </w:rPr>
          <w:t>Info@vriendenvanblijdenstein.nl</w:t>
        </w:r>
      </w:hyperlink>
      <w:r w:rsidR="00DB5B34">
        <w:t xml:space="preserve"> </w:t>
      </w:r>
    </w:p>
    <w:p w14:paraId="2C842A0B" w14:textId="77777777" w:rsidR="00DB5B34" w:rsidRDefault="009136F0" w:rsidP="00DB5B34">
      <w:pPr>
        <w:pStyle w:val="Lijstalinea"/>
        <w:numPr>
          <w:ilvl w:val="0"/>
          <w:numId w:val="2"/>
        </w:numPr>
      </w:pPr>
      <w:r>
        <w:t xml:space="preserve">In oktober is er mee gedaan aan de Rabo clubsupportactie om als stichting geld te verzamelen , deze actie is ondersteund door spandoeken boven een aantal straten in Ruinerwold met als eind resultaat maar liefst 503,- </w:t>
      </w:r>
      <w:r w:rsidR="00DB5B34">
        <w:t xml:space="preserve">. </w:t>
      </w:r>
    </w:p>
    <w:p w14:paraId="2C842A0C" w14:textId="77777777" w:rsidR="00A67849" w:rsidRDefault="009136F0" w:rsidP="00DB5B34">
      <w:pPr>
        <w:pStyle w:val="Lijstalinea"/>
        <w:numPr>
          <w:ilvl w:val="0"/>
          <w:numId w:val="2"/>
        </w:numPr>
      </w:pPr>
      <w:r>
        <w:t>Op 6 november is er voor de eerste maal Spoor van Licht georganiseerd , in de ochtend</w:t>
      </w:r>
      <w:r w:rsidR="00A67849">
        <w:t xml:space="preserve"> hebben we vanuit een stand voor de supermarkt in het dorp reclame gemaakt en kaarslichtjes uitgedeeld aan voorbijgangers, die men s ’avonds  langs de oprit van de kerk kon aansteken , in de kerk in alle rust naar muziek kon luisteren  om op deze manier de hectiek van alle dag even te vergeten.</w:t>
      </w:r>
    </w:p>
    <w:p w14:paraId="2C842A0D" w14:textId="77777777" w:rsidR="005D1106" w:rsidRDefault="005D1106" w:rsidP="00DB5B34">
      <w:pPr>
        <w:pStyle w:val="Lijstalinea"/>
        <w:numPr>
          <w:ilvl w:val="0"/>
          <w:numId w:val="2"/>
        </w:numPr>
      </w:pPr>
      <w:r>
        <w:t>Er is een bijdrage van 500,- gedaan aan het orgelfonds voor restauratie.</w:t>
      </w:r>
    </w:p>
    <w:p w14:paraId="2C842A0E" w14:textId="77777777" w:rsidR="00DB5B34" w:rsidRDefault="00A67849" w:rsidP="00DB5B34">
      <w:pPr>
        <w:pStyle w:val="Lijstalinea"/>
        <w:numPr>
          <w:ilvl w:val="0"/>
          <w:numId w:val="2"/>
        </w:numPr>
      </w:pPr>
      <w:r>
        <w:t>Er is een begin gemaakt om de bekendheid via Facebook te vergroten.</w:t>
      </w:r>
      <w:r w:rsidR="00DB5B34">
        <w:t xml:space="preserve"> </w:t>
      </w:r>
    </w:p>
    <w:p w14:paraId="2C842A0F" w14:textId="77777777" w:rsidR="005D1106" w:rsidRDefault="00A67849" w:rsidP="005D1106">
      <w:pPr>
        <w:pStyle w:val="Lijstalinea"/>
        <w:numPr>
          <w:ilvl w:val="0"/>
          <w:numId w:val="2"/>
        </w:numPr>
      </w:pPr>
      <w:r>
        <w:t>In 2022 worden er drie concerten georganiseerd op zondag middag.</w:t>
      </w:r>
    </w:p>
    <w:p w14:paraId="2C842A10" w14:textId="77777777" w:rsidR="00400A22" w:rsidRDefault="00DB5B34" w:rsidP="00DB5B34">
      <w:pPr>
        <w:rPr>
          <w:u w:val="single"/>
        </w:rPr>
      </w:pPr>
      <w:r w:rsidRPr="00DB5B34">
        <w:rPr>
          <w:u w:val="single"/>
        </w:rPr>
        <w:t>Activiteiten en planning 202</w:t>
      </w:r>
      <w:r w:rsidR="00A67849">
        <w:rPr>
          <w:u w:val="single"/>
        </w:rPr>
        <w:t>2</w:t>
      </w:r>
    </w:p>
    <w:p w14:paraId="2C842A11" w14:textId="77777777" w:rsidR="00400A22" w:rsidRDefault="005D1106" w:rsidP="00DB5B34">
      <w:pPr>
        <w:pStyle w:val="Geenafstand"/>
      </w:pPr>
      <w:r>
        <w:t>26</w:t>
      </w:r>
      <w:r w:rsidR="00DB5B34">
        <w:t xml:space="preserve">maart </w:t>
      </w:r>
      <w:r w:rsidR="00DB5B34">
        <w:tab/>
      </w:r>
      <w:r w:rsidR="00DB5B34">
        <w:tab/>
        <w:t>voorjaarsactie</w:t>
      </w:r>
    </w:p>
    <w:p w14:paraId="2C842A12" w14:textId="77777777" w:rsidR="00DB5B34" w:rsidRDefault="00DB5B34" w:rsidP="00DB5B34">
      <w:pPr>
        <w:pStyle w:val="Geenafstand"/>
      </w:pPr>
      <w:r>
        <w:t>2</w:t>
      </w:r>
      <w:r w:rsidR="005D1106">
        <w:t>3</w:t>
      </w:r>
      <w:r>
        <w:t xml:space="preserve"> april </w:t>
      </w:r>
      <w:r>
        <w:tab/>
      </w:r>
      <w:r>
        <w:tab/>
        <w:t>wandeltocht ca. 5km</w:t>
      </w:r>
    </w:p>
    <w:p w14:paraId="2C842A13" w14:textId="77777777" w:rsidR="00DB5B34" w:rsidRDefault="00DB5B34" w:rsidP="00DB5B34">
      <w:pPr>
        <w:pStyle w:val="Geenafstand"/>
      </w:pPr>
      <w:r>
        <w:t xml:space="preserve">September </w:t>
      </w:r>
      <w:r>
        <w:tab/>
      </w:r>
      <w:r>
        <w:tab/>
        <w:t>Rabobank Club actie</w:t>
      </w:r>
    </w:p>
    <w:p w14:paraId="2C842A14" w14:textId="77777777" w:rsidR="00DB5B34" w:rsidRDefault="00DB5B34" w:rsidP="00DB5B34">
      <w:pPr>
        <w:pStyle w:val="Geenafstand"/>
      </w:pPr>
      <w:r>
        <w:t>2</w:t>
      </w:r>
      <w:r w:rsidR="005D1106">
        <w:t>5</w:t>
      </w:r>
      <w:r>
        <w:t xml:space="preserve"> september </w:t>
      </w:r>
      <w:r>
        <w:tab/>
      </w:r>
      <w:r>
        <w:tab/>
      </w:r>
      <w:r w:rsidR="005D1106">
        <w:t>Vrienden dag</w:t>
      </w:r>
    </w:p>
    <w:p w14:paraId="2C842A15" w14:textId="77777777" w:rsidR="00DB5B34" w:rsidRDefault="005D1106" w:rsidP="00DB5B34">
      <w:pPr>
        <w:pStyle w:val="Geenafstand"/>
      </w:pPr>
      <w:r>
        <w:t>5</w:t>
      </w:r>
      <w:r w:rsidR="00DB5B34">
        <w:t xml:space="preserve"> november </w:t>
      </w:r>
      <w:r w:rsidR="00DB5B34">
        <w:tab/>
      </w:r>
      <w:r w:rsidR="00DB5B34">
        <w:tab/>
        <w:t>Spoor van Licht</w:t>
      </w:r>
    </w:p>
    <w:p w14:paraId="2C842A16" w14:textId="77777777" w:rsidR="00DB5B34" w:rsidRDefault="00DB5B34" w:rsidP="00DB5B34">
      <w:pPr>
        <w:pStyle w:val="Geenafstand"/>
      </w:pPr>
      <w:r>
        <w:t xml:space="preserve">11 en 12 december </w:t>
      </w:r>
      <w:r w:rsidR="005D18E3">
        <w:tab/>
      </w:r>
      <w:r>
        <w:t>Kerstrondje</w:t>
      </w:r>
    </w:p>
    <w:p w14:paraId="2C842A17" w14:textId="77777777" w:rsidR="005D1106" w:rsidRDefault="005D1106" w:rsidP="00DB5B34">
      <w:pPr>
        <w:pStyle w:val="Geenafstand"/>
      </w:pPr>
    </w:p>
    <w:p w14:paraId="2C842A18" w14:textId="77777777" w:rsidR="00DB5B34" w:rsidRDefault="00DB5B34" w:rsidP="00DB5B34">
      <w:pPr>
        <w:pStyle w:val="Geenafstand"/>
      </w:pPr>
      <w:r>
        <w:t>Het huidige bestuur van de stichting bestaat op dit moment uit:</w:t>
      </w:r>
    </w:p>
    <w:p w14:paraId="2C842A19" w14:textId="77777777" w:rsidR="00400A22" w:rsidRDefault="00400A22" w:rsidP="00400A22">
      <w:pPr>
        <w:pStyle w:val="Geenafstand"/>
      </w:pPr>
      <w:r>
        <w:t xml:space="preserve">Voorzitter: </w:t>
      </w:r>
      <w:r>
        <w:tab/>
      </w:r>
      <w:r>
        <w:tab/>
      </w:r>
      <w:r w:rsidR="00DB5B34">
        <w:tab/>
      </w:r>
      <w:r w:rsidR="00DB5B34">
        <w:tab/>
      </w:r>
      <w:r>
        <w:t>Jacob van der Veen</w:t>
      </w:r>
    </w:p>
    <w:p w14:paraId="2C842A1A" w14:textId="77777777" w:rsidR="00DB5B34" w:rsidRDefault="005D1106" w:rsidP="00400A22">
      <w:pPr>
        <w:pStyle w:val="Geenafstand"/>
      </w:pPr>
      <w:r>
        <w:t>Vicevoorzitter</w:t>
      </w:r>
      <w:r w:rsidR="00DB5B34">
        <w:t>:</w:t>
      </w:r>
      <w:r w:rsidR="00DB5B34">
        <w:tab/>
      </w:r>
      <w:r w:rsidR="00DB5B34">
        <w:tab/>
      </w:r>
      <w:r w:rsidR="00DB5B34">
        <w:tab/>
      </w:r>
      <w:r w:rsidR="00DB5B34">
        <w:tab/>
        <w:t>Jacco Hulst</w:t>
      </w:r>
    </w:p>
    <w:p w14:paraId="2C842A1B" w14:textId="77777777" w:rsidR="00400A22" w:rsidRDefault="00DB5B34" w:rsidP="00400A22">
      <w:pPr>
        <w:pStyle w:val="Geenafstand"/>
      </w:pPr>
      <w:r>
        <w:t xml:space="preserve">Secretaris: </w:t>
      </w:r>
      <w:r>
        <w:tab/>
      </w:r>
      <w:r>
        <w:tab/>
      </w:r>
      <w:r>
        <w:tab/>
      </w:r>
      <w:r>
        <w:tab/>
        <w:t>Ageeth Brouwer</w:t>
      </w:r>
    </w:p>
    <w:p w14:paraId="2C842A1C" w14:textId="77777777" w:rsidR="00400A22" w:rsidRDefault="00400A22" w:rsidP="00400A22">
      <w:pPr>
        <w:pStyle w:val="Geenafstand"/>
      </w:pPr>
      <w:r>
        <w:t xml:space="preserve">Penningmeester: </w:t>
      </w:r>
      <w:r>
        <w:tab/>
      </w:r>
      <w:r w:rsidR="00DB5B34">
        <w:tab/>
      </w:r>
      <w:r w:rsidR="00DB5B34">
        <w:tab/>
      </w:r>
      <w:r>
        <w:t>Rinus van der Haar</w:t>
      </w:r>
    </w:p>
    <w:p w14:paraId="2C842A1D" w14:textId="77777777" w:rsidR="00400A22" w:rsidRDefault="00400A22" w:rsidP="00400A22">
      <w:pPr>
        <w:pStyle w:val="Geenafstand"/>
      </w:pPr>
      <w:r>
        <w:t>Lid:</w:t>
      </w:r>
      <w:r>
        <w:tab/>
      </w:r>
      <w:r>
        <w:tab/>
      </w:r>
      <w:r>
        <w:tab/>
      </w:r>
      <w:r w:rsidR="00DB5B34">
        <w:tab/>
      </w:r>
      <w:r w:rsidR="00DB5B34">
        <w:tab/>
        <w:t>Lucie Krale</w:t>
      </w:r>
    </w:p>
    <w:p w14:paraId="2C842A1E" w14:textId="77777777" w:rsidR="00DB5B34" w:rsidRDefault="00DB5B34" w:rsidP="00DB5B34">
      <w:r>
        <w:t>Afgevaardigde kerkrentmeesters:</w:t>
      </w:r>
      <w:r>
        <w:tab/>
      </w:r>
      <w:r w:rsidR="005D1106">
        <w:t>Ties Gerretsen</w:t>
      </w:r>
      <w:r w:rsidR="00400A22">
        <w:tab/>
      </w:r>
      <w:r w:rsidR="00400A22">
        <w:tab/>
      </w:r>
      <w:r w:rsidR="00400A22">
        <w:tab/>
      </w:r>
    </w:p>
    <w:p w14:paraId="2C842A1F" w14:textId="77777777" w:rsidR="00DB5B34" w:rsidRDefault="00DB5B34" w:rsidP="00DB5B34">
      <w:r>
        <w:t xml:space="preserve">Met vriendelijke groeten, </w:t>
      </w:r>
    </w:p>
    <w:p w14:paraId="2C842A22" w14:textId="23839B5A" w:rsidR="007C034F" w:rsidRDefault="00DB5B34">
      <w:r>
        <w:t xml:space="preserve">Stichting de vrienden van Blijdenstein. </w:t>
      </w:r>
    </w:p>
    <w:sectPr w:rsidR="007C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0B74"/>
    <w:multiLevelType w:val="hybridMultilevel"/>
    <w:tmpl w:val="B32EA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E7C6A"/>
    <w:multiLevelType w:val="hybridMultilevel"/>
    <w:tmpl w:val="A77E1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3B"/>
    <w:rsid w:val="0033341E"/>
    <w:rsid w:val="00400A22"/>
    <w:rsid w:val="004B0CE0"/>
    <w:rsid w:val="005D1106"/>
    <w:rsid w:val="005D18E3"/>
    <w:rsid w:val="007612C9"/>
    <w:rsid w:val="007C034F"/>
    <w:rsid w:val="008D663B"/>
    <w:rsid w:val="009136F0"/>
    <w:rsid w:val="009B63D7"/>
    <w:rsid w:val="009F60DC"/>
    <w:rsid w:val="00A67849"/>
    <w:rsid w:val="00AF618E"/>
    <w:rsid w:val="00DA16DB"/>
    <w:rsid w:val="00DB5B34"/>
    <w:rsid w:val="00E334A2"/>
    <w:rsid w:val="00F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2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63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00A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5B34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B5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63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00A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5B34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B5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riendenvanblijdenstei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 Vries</dc:creator>
  <cp:lastModifiedBy>Bemo</cp:lastModifiedBy>
  <cp:revision>2</cp:revision>
  <dcterms:created xsi:type="dcterms:W3CDTF">2021-12-10T19:03:00Z</dcterms:created>
  <dcterms:modified xsi:type="dcterms:W3CDTF">2021-12-10T19:03:00Z</dcterms:modified>
</cp:coreProperties>
</file>